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27" w:rsidRDefault="00CD6F27">
      <w:pPr>
        <w:adjustRightInd/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7088"/>
      </w:tblGrid>
      <w:tr w:rsidR="00CD6F27">
        <w:trPr>
          <w:trHeight w:val="806"/>
        </w:trPr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27" w:rsidRDefault="00C02C24">
            <w:pPr>
              <w:suppressAutoHyphens/>
              <w:kinsoku w:val="0"/>
              <w:wordWrap w:val="0"/>
              <w:autoSpaceDE w:val="0"/>
              <w:autoSpaceDN w:val="0"/>
              <w:spacing w:line="80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6"/>
                <w:sz w:val="56"/>
                <w:szCs w:val="56"/>
              </w:rPr>
              <w:t>入　　札　　書</w:t>
            </w:r>
          </w:p>
        </w:tc>
      </w:tr>
      <w:tr w:rsidR="00F07521" w:rsidRPr="00F07521">
        <w:trPr>
          <w:trHeight w:val="1398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F27" w:rsidRPr="00F07521" w:rsidRDefault="0078547E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　業　　務</w:t>
            </w:r>
            <w:r w:rsidR="00C02C24" w:rsidRPr="00F07521">
              <w:rPr>
                <w:rFonts w:hint="eastAsia"/>
                <w:sz w:val="24"/>
              </w:rPr>
              <w:t xml:space="preserve">　　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5A" w:rsidRDefault="0095345A" w:rsidP="00BD5A7B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firstLineChars="100" w:firstLine="246"/>
              <w:jc w:val="lef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令和</w:t>
            </w:r>
            <w:r w:rsidR="00633B2F">
              <w:rPr>
                <w:rFonts w:cs="Times New Roman" w:hint="eastAsia"/>
                <w:sz w:val="24"/>
              </w:rPr>
              <w:t>７</w:t>
            </w:r>
            <w:bookmarkStart w:id="0" w:name="_GoBack"/>
            <w:bookmarkEnd w:id="0"/>
            <w:r>
              <w:rPr>
                <w:rFonts w:cs="Times New Roman" w:hint="eastAsia"/>
                <w:sz w:val="24"/>
              </w:rPr>
              <w:t>年度石油貯蔵施設立地対策等交付金事業</w:t>
            </w:r>
          </w:p>
          <w:p w:rsidR="00F07521" w:rsidRPr="00F07521" w:rsidRDefault="0095345A" w:rsidP="00BD5A7B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firstLineChars="100" w:firstLine="246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  <w:sz w:val="24"/>
              </w:rPr>
              <w:t>消防用ホース購入</w:t>
            </w:r>
          </w:p>
        </w:tc>
      </w:tr>
      <w:tr w:rsidR="00CD6F27" w:rsidRPr="00D15C64">
        <w:trPr>
          <w:trHeight w:val="1398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F27" w:rsidRPr="00F07521" w:rsidRDefault="00C02C24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07521">
              <w:rPr>
                <w:rFonts w:hint="eastAsia"/>
                <w:sz w:val="24"/>
              </w:rPr>
              <w:t xml:space="preserve">　納　入　場　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F27" w:rsidRPr="00D15C64" w:rsidRDefault="007744F0" w:rsidP="00D15C64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firstLineChars="100" w:firstLine="246"/>
              <w:jc w:val="left"/>
              <w:rPr>
                <w:sz w:val="24"/>
              </w:rPr>
            </w:pPr>
            <w:r w:rsidRPr="00F07521">
              <w:rPr>
                <w:rFonts w:hint="eastAsia"/>
                <w:sz w:val="24"/>
              </w:rPr>
              <w:t>東松浦郡玄海町大字</w:t>
            </w:r>
            <w:r w:rsidR="00D15C64">
              <w:rPr>
                <w:rFonts w:hint="eastAsia"/>
                <w:sz w:val="24"/>
              </w:rPr>
              <w:t xml:space="preserve">　町内一円　地内</w:t>
            </w:r>
          </w:p>
        </w:tc>
      </w:tr>
      <w:tr w:rsidR="00CD6F27" w:rsidRPr="00F07521">
        <w:trPr>
          <w:trHeight w:val="1398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F27" w:rsidRPr="00F07521" w:rsidRDefault="00C02C24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07521">
              <w:rPr>
                <w:rFonts w:hint="eastAsia"/>
                <w:sz w:val="24"/>
              </w:rPr>
              <w:t xml:space="preserve">　入　札　金　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F27" w:rsidRPr="00F07521" w:rsidRDefault="00C02C24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07521">
              <w:rPr>
                <w:rFonts w:cs="Times New Roman"/>
                <w:sz w:val="24"/>
              </w:rPr>
              <w:t xml:space="preserve">   </w:t>
            </w:r>
            <w:r w:rsidRPr="00F07521">
              <w:rPr>
                <w:rFonts w:hint="eastAsia"/>
                <w:sz w:val="24"/>
              </w:rPr>
              <w:t>金</w:t>
            </w:r>
            <w:r w:rsidRPr="00F07521">
              <w:rPr>
                <w:rFonts w:cs="Times New Roman"/>
                <w:sz w:val="24"/>
              </w:rPr>
              <w:t xml:space="preserve">                                        </w:t>
            </w:r>
            <w:r w:rsidRPr="00F07521">
              <w:rPr>
                <w:rFonts w:hint="eastAsia"/>
                <w:sz w:val="24"/>
              </w:rPr>
              <w:t>円也</w:t>
            </w:r>
          </w:p>
        </w:tc>
      </w:tr>
      <w:tr w:rsidR="00CD6F27">
        <w:trPr>
          <w:trHeight w:val="6058"/>
        </w:trPr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27" w:rsidRDefault="00CD6F27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D6F27" w:rsidRDefault="00C02C24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玄海町財務規則の規定並びに仕様書等を承諾の上、上記のとおり入札します。</w:t>
            </w:r>
          </w:p>
          <w:p w:rsidR="00CD6F27" w:rsidRDefault="00CD6F27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D6F27" w:rsidRDefault="00C02C24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 w:rsidR="001C186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CD6F27" w:rsidRDefault="00CD6F27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D6F27" w:rsidRDefault="00CD6F27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D6F27" w:rsidRDefault="00C02C24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CD6F27" w:rsidRDefault="00C02C24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商号又は名称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CD6F27" w:rsidRDefault="00C02C24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　　　　　　　印</w:t>
            </w:r>
          </w:p>
          <w:p w:rsidR="00CD6F27" w:rsidRDefault="00C02C24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代理人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CD6F27" w:rsidRDefault="00CD6F27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D6F27" w:rsidRDefault="00C02C24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 w:rsidR="004D5080">
              <w:rPr>
                <w:rFonts w:hint="eastAsia"/>
              </w:rPr>
              <w:t>玄海町長　　脇　山　伸　太　郎</w:t>
            </w:r>
            <w:r>
              <w:rPr>
                <w:rFonts w:hint="eastAsia"/>
              </w:rPr>
              <w:t xml:space="preserve">　　　様</w:t>
            </w:r>
          </w:p>
        </w:tc>
      </w:tr>
    </w:tbl>
    <w:p w:rsidR="00CD6F27" w:rsidRDefault="004D5080" w:rsidP="004D5080">
      <w:pPr>
        <w:adjustRightInd/>
        <w:ind w:left="904" w:hangingChars="400" w:hanging="904"/>
        <w:rPr>
          <w:rFonts w:ascii="ＭＳ 明朝" w:cs="Times New Roman"/>
          <w:spacing w:val="4"/>
        </w:rPr>
      </w:pPr>
      <w:r>
        <w:rPr>
          <w:rFonts w:hint="eastAsia"/>
        </w:rPr>
        <w:t>（備考）</w:t>
      </w:r>
      <w:r w:rsidR="00C02C24">
        <w:rPr>
          <w:rFonts w:hint="eastAsia"/>
        </w:rPr>
        <w:t>入札書に記載する金額は消費税を含まない額とすること。</w:t>
      </w:r>
    </w:p>
    <w:sectPr w:rsidR="00CD6F27">
      <w:type w:val="continuous"/>
      <w:pgSz w:w="11906" w:h="16838"/>
      <w:pgMar w:top="1701" w:right="1134" w:bottom="1134" w:left="1418" w:header="720" w:footer="720" w:gutter="0"/>
      <w:pgNumType w:start="1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5A" w:rsidRDefault="0095345A" w:rsidP="0095345A">
      <w:r>
        <w:separator/>
      </w:r>
    </w:p>
  </w:endnote>
  <w:endnote w:type="continuationSeparator" w:id="0">
    <w:p w:rsidR="0095345A" w:rsidRDefault="0095345A" w:rsidP="0095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5A" w:rsidRDefault="0095345A" w:rsidP="0095345A">
      <w:r>
        <w:separator/>
      </w:r>
    </w:p>
  </w:footnote>
  <w:footnote w:type="continuationSeparator" w:id="0">
    <w:p w:rsidR="0095345A" w:rsidRDefault="0095345A" w:rsidP="00953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28"/>
  <w:drawingGridVerticalSpacing w:val="466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24"/>
    <w:rsid w:val="001C1861"/>
    <w:rsid w:val="0045779B"/>
    <w:rsid w:val="004D5080"/>
    <w:rsid w:val="00633B2F"/>
    <w:rsid w:val="00646AA0"/>
    <w:rsid w:val="007744F0"/>
    <w:rsid w:val="0078547E"/>
    <w:rsid w:val="0095345A"/>
    <w:rsid w:val="00BD5A7B"/>
    <w:rsid w:val="00C02C24"/>
    <w:rsid w:val="00CD6F27"/>
    <w:rsid w:val="00D15C64"/>
    <w:rsid w:val="00E375D7"/>
    <w:rsid w:val="00F07521"/>
    <w:rsid w:val="00F3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020316"/>
  <w14:defaultImageDpi w14:val="0"/>
  <w15:docId w15:val="{F71AC4F0-1778-492F-A7EF-077A69CC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0752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F0752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785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8547E"/>
    <w:rPr>
      <w:rFonts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7854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8547E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316</Characters>
  <Application>Microsoft Office Word</Application>
  <DocSecurity>0</DocSecurity>
  <Lines>2</Lines>
  <Paragraphs>1</Paragraphs>
  <ScaleCrop>false</ScaleCrop>
  <Company>玄海町役場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玄海町役場</dc:creator>
  <cp:keywords/>
  <dc:description/>
  <cp:lastModifiedBy>宮﨑 佑也</cp:lastModifiedBy>
  <cp:revision>7</cp:revision>
  <cp:lastPrinted>2023-08-03T00:29:00Z</cp:lastPrinted>
  <dcterms:created xsi:type="dcterms:W3CDTF">2022-07-25T07:01:00Z</dcterms:created>
  <dcterms:modified xsi:type="dcterms:W3CDTF">2025-06-13T00:10:00Z</dcterms:modified>
</cp:coreProperties>
</file>